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DD" w:rsidRPr="000A1043" w:rsidRDefault="00C14FDD" w:rsidP="00C14FDD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  <w:rtl/>
          <w:lang w:bidi="ar-OM"/>
        </w:rPr>
      </w:pP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ا</w:t>
      </w:r>
      <w:r w:rsidRPr="000A1043"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لسلام عليكم ورحمة الله وبركاته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 ،،،</w:t>
      </w:r>
    </w:p>
    <w:p w:rsidR="00C14FDD" w:rsidRPr="000A1043" w:rsidRDefault="00C14FDD" w:rsidP="00C14FDD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عزيزي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الطالب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/ة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: 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المبتعث من قبل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وزارة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التعليم العالي والبحث العلمي والإبتكار،،،</w:t>
      </w:r>
    </w:p>
    <w:p w:rsidR="00C14FDD" w:rsidRDefault="00C14FDD" w:rsidP="00C14FD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</w:pP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 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تحية طيبة وبعد،،،</w:t>
      </w:r>
    </w:p>
    <w:p w:rsidR="00C14FDD" w:rsidRPr="000A1043" w:rsidRDefault="00C14FDD" w:rsidP="00C14FDD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C14FDD" w:rsidRPr="000A1043" w:rsidRDefault="00C14FDD" w:rsidP="006C3F6A">
      <w:pPr>
        <w:shd w:val="clear" w:color="auto" w:fill="FFFFFF"/>
        <w:bidi/>
        <w:spacing w:after="0" w:line="240" w:lineRule="auto"/>
        <w:rPr>
          <w:rFonts w:ascii="Calibri" w:eastAsia="Times New Roman" w:hAnsi="Calibri" w:cs="Calibri"/>
          <w:color w:val="222222"/>
        </w:rPr>
      </w:pP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نو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د التنويه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بأنه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في حال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 ر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غبتك بتقديم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إ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حدى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 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الطلبات الالكترونية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 الآتية 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و 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المقد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مة لطلبة البعثات الداخلية </w:t>
      </w:r>
      <w:r w:rsidR="00D32E89"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، فإنه يتوجب ال</w:t>
      </w:r>
      <w:r w:rsidR="00D32E89">
        <w:rPr>
          <w:rFonts w:ascii="Times New Roman" w:eastAsia="Times New Roman" w:hAnsi="Times New Roman" w:cs="Times New Roman" w:hint="cs"/>
          <w:color w:val="222222"/>
          <w:sz w:val="27"/>
          <w:szCs w:val="27"/>
          <w:rtl/>
          <w:lang w:bidi="ar-OM"/>
        </w:rPr>
        <w:t>إ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 xml:space="preserve">لتزام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با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لفترة الزم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ن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ية الموضحة في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 xml:space="preserve"> الجدول ال</w:t>
      </w:r>
      <w:r>
        <w:rPr>
          <w:rFonts w:ascii="Times New Roman" w:eastAsia="Times New Roman" w:hAnsi="Times New Roman" w:cs="Times New Roman" w:hint="cs"/>
          <w:color w:val="222222"/>
          <w:sz w:val="27"/>
          <w:szCs w:val="27"/>
          <w:rtl/>
        </w:rPr>
        <w:t>آ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تي (</w:t>
      </w:r>
      <w:r w:rsidRPr="000A104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rtl/>
        </w:rPr>
        <w:t xml:space="preserve">اذا كنت ترغب 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  <w:lang w:bidi="ar-OM"/>
        </w:rPr>
        <w:t>ب</w:t>
      </w:r>
      <w:r w:rsidRPr="000A104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rtl/>
        </w:rPr>
        <w:t xml:space="preserve">التسجيل في الفصل الدراسي 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>القادم (</w:t>
      </w:r>
      <w:r w:rsidR="006C3F6A"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 xml:space="preserve">فبراير 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 xml:space="preserve"> </w:t>
      </w:r>
      <w:r w:rsidR="006C3F6A"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 xml:space="preserve">2022 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 xml:space="preserve">- </w:t>
      </w:r>
      <w:r w:rsidR="006C3F6A"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>يونيو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7"/>
          <w:szCs w:val="27"/>
          <w:rtl/>
        </w:rPr>
        <w:t xml:space="preserve"> 2022</w:t>
      </w:r>
      <w:r w:rsidRPr="000A1043">
        <w:rPr>
          <w:rFonts w:ascii="Times New Roman" w:eastAsia="Times New Roman" w:hAnsi="Times New Roman" w:cs="Times New Roman"/>
          <w:color w:val="222222"/>
          <w:sz w:val="27"/>
          <w:szCs w:val="27"/>
          <w:rtl/>
        </w:rPr>
        <w:t>):</w:t>
      </w:r>
    </w:p>
    <w:p w:rsidR="00C14FDD" w:rsidRDefault="00C14FDD" w:rsidP="00C14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1817"/>
        <w:gridCol w:w="2254"/>
      </w:tblGrid>
      <w:tr w:rsidR="00C14FDD" w:rsidTr="00B751C1">
        <w:trPr>
          <w:trHeight w:val="467"/>
        </w:trPr>
        <w:tc>
          <w:tcPr>
            <w:tcW w:w="9016" w:type="dxa"/>
            <w:gridSpan w:val="4"/>
          </w:tcPr>
          <w:p w:rsidR="00C14FDD" w:rsidRPr="008F4408" w:rsidRDefault="00C14FDD" w:rsidP="00B75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الخدمات الالكترونية</w:t>
            </w:r>
          </w:p>
        </w:tc>
      </w:tr>
      <w:tr w:rsidR="00C14FDD" w:rsidTr="00B751C1">
        <w:trPr>
          <w:trHeight w:val="620"/>
        </w:trPr>
        <w:tc>
          <w:tcPr>
            <w:tcW w:w="2425" w:type="dxa"/>
          </w:tcPr>
          <w:p w:rsidR="00C14FDD" w:rsidRPr="008F4408" w:rsidRDefault="00C14FDD" w:rsidP="00B75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المرفقات التي يجب تحميلها من قبل الطالب</w:t>
            </w:r>
          </w:p>
        </w:tc>
        <w:tc>
          <w:tcPr>
            <w:tcW w:w="2520" w:type="dxa"/>
          </w:tcPr>
          <w:p w:rsidR="00C14FDD" w:rsidRPr="008F4408" w:rsidRDefault="00C14FDD" w:rsidP="00B75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الحقول التي يجب ادخ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لها من قبل الطالب</w:t>
            </w:r>
          </w:p>
        </w:tc>
        <w:tc>
          <w:tcPr>
            <w:tcW w:w="1817" w:type="dxa"/>
          </w:tcPr>
          <w:p w:rsidR="00C14FDD" w:rsidRPr="008F4408" w:rsidRDefault="00C14FDD" w:rsidP="00B75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2254" w:type="dxa"/>
          </w:tcPr>
          <w:p w:rsidR="00C14FDD" w:rsidRPr="008F4408" w:rsidRDefault="00C14FDD" w:rsidP="00B751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الطلب</w:t>
            </w:r>
          </w:p>
        </w:tc>
      </w:tr>
      <w:tr w:rsidR="00C14FDD" w:rsidTr="00B751C1">
        <w:trPr>
          <w:trHeight w:val="1520"/>
        </w:trPr>
        <w:tc>
          <w:tcPr>
            <w:tcW w:w="2425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1-اثبات الحصول على فرصة وظيفية أو رسالة تدريب أو اخرى.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2-ارفاق ما يثبت حول الظروف الاجتماعية التي يعاني منها الطالب (ان وجد).</w:t>
            </w:r>
          </w:p>
        </w:tc>
        <w:tc>
          <w:tcPr>
            <w:tcW w:w="2520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تعبئة جميع الحقول الاجبارية :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1-وضع الدراسة الحالي 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2-الموضوع/اسباب اختيار نظام التعليم المطلوب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(جزئي /كلي/صباحي/مسائي)</w:t>
            </w:r>
          </w:p>
        </w:tc>
        <w:tc>
          <w:tcPr>
            <w:tcW w:w="1817" w:type="dxa"/>
          </w:tcPr>
          <w:p w:rsidR="004461F8" w:rsidRPr="008F4408" w:rsidRDefault="00DB2C1A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 </w:t>
            </w:r>
            <w:r w:rsidR="004461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تاريخ </w:t>
            </w:r>
            <w:r w:rsidR="0060615E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="004461F8">
              <w:rPr>
                <w:rFonts w:asciiTheme="majorBidi" w:hAnsiTheme="majorBidi" w:cstheme="majorBidi" w:hint="cs"/>
                <w:sz w:val="24"/>
                <w:szCs w:val="24"/>
                <w:rtl/>
              </w:rPr>
              <w:t>/01/2022م.</w:t>
            </w:r>
          </w:p>
        </w:tc>
        <w:tc>
          <w:tcPr>
            <w:tcW w:w="2254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 xml:space="preserve">طلب تغير طبيعة الدراسة </w:t>
            </w:r>
          </w:p>
        </w:tc>
      </w:tr>
      <w:tr w:rsidR="00C14FDD" w:rsidTr="00B751C1">
        <w:trPr>
          <w:trHeight w:val="1178"/>
        </w:trPr>
        <w:tc>
          <w:tcPr>
            <w:tcW w:w="2425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2520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تعبئة جميع الحقول الاجبارية :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  <w:t>1-التخصص الرئيسي الجديد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  <w:t>2-التخصص الفرعي الجديد</w:t>
            </w:r>
          </w:p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  <w:t xml:space="preserve">3-الموضوع/أسباب الطلب </w:t>
            </w:r>
          </w:p>
        </w:tc>
        <w:tc>
          <w:tcPr>
            <w:tcW w:w="1817" w:type="dxa"/>
          </w:tcPr>
          <w:p w:rsidR="000240BA" w:rsidRDefault="002E5C05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تاريخ </w:t>
            </w:r>
            <w:r w:rsidR="0060615E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="000240BA">
              <w:rPr>
                <w:rFonts w:asciiTheme="majorBidi" w:hAnsiTheme="majorBidi" w:cstheme="majorBidi" w:hint="cs"/>
                <w:sz w:val="24"/>
                <w:szCs w:val="24"/>
                <w:rtl/>
              </w:rPr>
              <w:t>/01/2022م.</w:t>
            </w:r>
          </w:p>
          <w:p w:rsidR="00C14FDD" w:rsidRPr="008F4408" w:rsidRDefault="00C14FDD" w:rsidP="000240B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C14FDD" w:rsidRPr="008F4408" w:rsidRDefault="00C14FDD" w:rsidP="00B751C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طلب تغير تخصص</w:t>
            </w:r>
          </w:p>
        </w:tc>
      </w:tr>
      <w:tr w:rsidR="0024125B" w:rsidTr="00B751C1">
        <w:trPr>
          <w:trHeight w:val="1178"/>
        </w:trPr>
        <w:tc>
          <w:tcPr>
            <w:tcW w:w="2425" w:type="dxa"/>
          </w:tcPr>
          <w:p w:rsidR="0024125B" w:rsidRDefault="0024125B" w:rsidP="0024125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1-أسباب الانقطاع (معتمد من الجهات المختصة)</w:t>
            </w:r>
          </w:p>
          <w:p w:rsidR="0024125B" w:rsidRPr="008F4408" w:rsidRDefault="0024125B" w:rsidP="0024125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2-رسالة من وزارة العمل تفيد بأن الطالب لا يعمل.</w:t>
            </w:r>
          </w:p>
        </w:tc>
        <w:tc>
          <w:tcPr>
            <w:tcW w:w="2520" w:type="dxa"/>
          </w:tcPr>
          <w:p w:rsidR="0024125B" w:rsidRPr="008F4408" w:rsidRDefault="0024125B" w:rsidP="0024125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الموضوع /اسباب الطلب </w:t>
            </w:r>
          </w:p>
        </w:tc>
        <w:tc>
          <w:tcPr>
            <w:tcW w:w="1817" w:type="dxa"/>
          </w:tcPr>
          <w:p w:rsidR="0024125B" w:rsidRDefault="0024125B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تاريخ </w:t>
            </w:r>
            <w:r w:rsidR="0060615E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/01/2022م.</w:t>
            </w:r>
          </w:p>
          <w:p w:rsidR="0024125B" w:rsidRPr="008F4408" w:rsidRDefault="0024125B" w:rsidP="0024125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24125B" w:rsidRPr="008F4408" w:rsidRDefault="0024125B" w:rsidP="0024125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طلب إعادة قيد</w:t>
            </w:r>
          </w:p>
        </w:tc>
      </w:tr>
      <w:tr w:rsidR="0060615E" w:rsidTr="00B751C1">
        <w:trPr>
          <w:trHeight w:val="1178"/>
        </w:trPr>
        <w:tc>
          <w:tcPr>
            <w:tcW w:w="2425" w:type="dxa"/>
          </w:tcPr>
          <w:p w:rsidR="0060615E" w:rsidRPr="008F4408" w:rsidRDefault="0060615E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لا يوجد</w:t>
            </w:r>
          </w:p>
        </w:tc>
        <w:tc>
          <w:tcPr>
            <w:tcW w:w="2520" w:type="dxa"/>
          </w:tcPr>
          <w:p w:rsidR="0060615E" w:rsidRPr="008F4408" w:rsidRDefault="0060615E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الموضوع /اسباب الطلب </w:t>
            </w:r>
          </w:p>
        </w:tc>
        <w:tc>
          <w:tcPr>
            <w:tcW w:w="1817" w:type="dxa"/>
          </w:tcPr>
          <w:p w:rsidR="0060615E" w:rsidRDefault="0060615E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 27/01/2022م.</w:t>
            </w:r>
          </w:p>
          <w:p w:rsidR="0060615E" w:rsidRPr="008F4408" w:rsidRDefault="0060615E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  <w:tc>
          <w:tcPr>
            <w:tcW w:w="2254" w:type="dxa"/>
          </w:tcPr>
          <w:p w:rsidR="0060615E" w:rsidRPr="008F4408" w:rsidRDefault="0060615E" w:rsidP="0060615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طلب تمديد</w:t>
            </w:r>
          </w:p>
        </w:tc>
      </w:tr>
      <w:tr w:rsidR="00626F75" w:rsidTr="00B751C1">
        <w:trPr>
          <w:trHeight w:val="575"/>
        </w:trPr>
        <w:tc>
          <w:tcPr>
            <w:tcW w:w="9016" w:type="dxa"/>
            <w:gridSpan w:val="4"/>
            <w:shd w:val="clear" w:color="auto" w:fill="AEAAAA" w:themeFill="background2" w:themeFillShade="BF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26F75" w:rsidTr="00B751C1">
        <w:trPr>
          <w:trHeight w:val="1070"/>
        </w:trPr>
        <w:tc>
          <w:tcPr>
            <w:tcW w:w="2425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1-مبررات طلب التأجيل (مستندات تدعم الطلب)</w:t>
            </w:r>
          </w:p>
        </w:tc>
        <w:tc>
          <w:tcPr>
            <w:tcW w:w="2520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تعبئة جميع الحقول الاجبارية :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1-من (تاريخ التأجيل )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2-الى (تاريخ نهاية التأجيل)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3-الموضوع /أسباب التأجيل</w:t>
            </w:r>
          </w:p>
        </w:tc>
        <w:tc>
          <w:tcPr>
            <w:tcW w:w="1817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تاريخ 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2022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4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طلب تأجيل فصل دراسي</w:t>
            </w:r>
          </w:p>
        </w:tc>
      </w:tr>
      <w:tr w:rsidR="00626F75" w:rsidTr="00B751C1">
        <w:trPr>
          <w:trHeight w:val="1178"/>
        </w:trPr>
        <w:tc>
          <w:tcPr>
            <w:tcW w:w="2425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1-مبررات الانسحاب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(يرجى ذكر عدم مطالبة الوزارة اي منحة دراسية اخرى لاحقا)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تعبئة جميع الحقول الاجبارية :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1-من تاريخ (تاريخ الانسحاب)</w:t>
            </w:r>
          </w:p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2-الموضوع/اسباب الطلب</w:t>
            </w:r>
          </w:p>
        </w:tc>
        <w:tc>
          <w:tcPr>
            <w:tcW w:w="1817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شهر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ديسمبر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تاريخ 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  <w:r w:rsidRPr="008F4408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2022</w:t>
            </w:r>
          </w:p>
        </w:tc>
        <w:tc>
          <w:tcPr>
            <w:tcW w:w="2254" w:type="dxa"/>
          </w:tcPr>
          <w:p w:rsidR="00626F75" w:rsidRPr="008F4408" w:rsidRDefault="00626F75" w:rsidP="00626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  <w:r w:rsidRPr="008F4408"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  <w:t xml:space="preserve">طلب الانسحاب </w:t>
            </w:r>
          </w:p>
        </w:tc>
      </w:tr>
    </w:tbl>
    <w:p w:rsidR="00C14FDD" w:rsidRDefault="00C14FDD" w:rsidP="00C14FD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rtl/>
        </w:rPr>
      </w:pPr>
    </w:p>
    <w:p w:rsidR="00C14FDD" w:rsidRDefault="00C14FDD" w:rsidP="00C14FDD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  <w:r w:rsidRPr="00E60980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ملاحظة :</w:t>
      </w:r>
    </w:p>
    <w:p w:rsidR="00C14FDD" w:rsidRPr="00E60980" w:rsidRDefault="00C14FDD" w:rsidP="00C14FD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14FDD" w:rsidRPr="00CF0AAB" w:rsidRDefault="00C14FDD" w:rsidP="00C14FD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CF0AA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>مرفق  خطوات الحصول على الرمز السري و طريقة تقديم الطلب (يرجى اختيار نوع الطلب الذي ترغب بتقديمه ).</w:t>
      </w:r>
    </w:p>
    <w:p w:rsidR="00C14FDD" w:rsidRPr="00CF0AAB" w:rsidRDefault="00C14FDD" w:rsidP="00B3200C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E6098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lastRenderedPageBreak/>
        <w:t>علما بأن الفصل الدراسي القا</w:t>
      </w:r>
      <w:r w:rsidRPr="00E60980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>د</w:t>
      </w:r>
      <w:r w:rsidRPr="00E6098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 xml:space="preserve">م سيبدأ بتاريخ </w:t>
      </w:r>
      <w:r w:rsidR="00B3200C">
        <w:rPr>
          <w:rFonts w:asciiTheme="majorBidi" w:eastAsia="Times New Roman" w:hAnsiTheme="majorBidi" w:cstheme="majorBidi" w:hint="cs"/>
          <w:b/>
          <w:bCs/>
          <w:color w:val="FF0000"/>
          <w:sz w:val="24"/>
          <w:szCs w:val="24"/>
          <w:rtl/>
        </w:rPr>
        <w:t>13</w:t>
      </w:r>
      <w:r w:rsidRPr="00CF0A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>/</w:t>
      </w:r>
      <w:r w:rsidR="00B3200C">
        <w:rPr>
          <w:rFonts w:asciiTheme="majorBidi" w:eastAsia="Times New Roman" w:hAnsiTheme="majorBidi" w:cstheme="majorBidi" w:hint="cs"/>
          <w:b/>
          <w:bCs/>
          <w:color w:val="FF0000"/>
          <w:sz w:val="24"/>
          <w:szCs w:val="24"/>
          <w:rtl/>
        </w:rPr>
        <w:t>02</w:t>
      </w:r>
      <w:r w:rsidRPr="00CF0A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>/</w:t>
      </w:r>
      <w:r w:rsidR="00B3200C">
        <w:rPr>
          <w:rFonts w:asciiTheme="majorBidi" w:eastAsia="Times New Roman" w:hAnsiTheme="majorBidi" w:cstheme="majorBidi" w:hint="cs"/>
          <w:b/>
          <w:bCs/>
          <w:color w:val="FF0000"/>
          <w:sz w:val="24"/>
          <w:szCs w:val="24"/>
          <w:rtl/>
        </w:rPr>
        <w:t>2022م</w:t>
      </w:r>
      <w:r w:rsidRPr="00CF0A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Pr="00E6098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 xml:space="preserve">ولن ينظر إلى أي طلب يتم تقديمه بعد الفترة </w:t>
      </w:r>
      <w:r w:rsidRPr="00CF0AA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>المحددة.</w:t>
      </w:r>
      <w:r w:rsidRPr="00CF0AA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ab/>
      </w:r>
    </w:p>
    <w:p w:rsidR="00C14FDD" w:rsidRPr="00CF0AAB" w:rsidRDefault="00C14FDD" w:rsidP="00C14FDD">
      <w:pPr>
        <w:pStyle w:val="ListParagrap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</w:pPr>
    </w:p>
    <w:p w:rsidR="00C14FDD" w:rsidRPr="00CF0AAB" w:rsidRDefault="00C14FDD" w:rsidP="00C14FD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CF0AAB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 xml:space="preserve">في حال تمت الموافقة على طلبك في موقع الوزارة ، </w:t>
      </w:r>
      <w:r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>يرجى إ</w:t>
      </w:r>
      <w:r w:rsidRPr="00CF0AAB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 xml:space="preserve">رسال </w:t>
      </w:r>
      <w:r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>بريد إ</w:t>
      </w:r>
      <w:r w:rsidRPr="00CF0AAB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 xml:space="preserve">لكتروني لقسم التسجيل وابلاغهم حتى يتم تحديث بيانات الطالب في </w:t>
      </w:r>
      <w:r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 xml:space="preserve">موقع </w:t>
      </w:r>
      <w:r w:rsidRPr="00CF0AAB"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>الكلية.</w:t>
      </w:r>
    </w:p>
    <w:p w:rsidR="00C14FDD" w:rsidRPr="00CF0AAB" w:rsidRDefault="00C14FDD" w:rsidP="00C14FDD">
      <w:pPr>
        <w:pStyle w:val="ListParagrap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</w:pPr>
    </w:p>
    <w:p w:rsidR="00A2238B" w:rsidRPr="00C14FDD" w:rsidRDefault="00C14FDD" w:rsidP="00C14FDD">
      <w:pPr>
        <w:shd w:val="clear" w:color="auto" w:fill="FFFFFF"/>
        <w:bidi/>
        <w:spacing w:line="235" w:lineRule="atLeast"/>
        <w:ind w:firstLine="36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</w:rPr>
        <w:t xml:space="preserve">   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>البريد ال</w:t>
      </w:r>
      <w:r>
        <w:rPr>
          <w:rFonts w:asciiTheme="majorBidi" w:eastAsia="Times New Roman" w:hAnsiTheme="majorBidi" w:cstheme="majorBidi" w:hint="cs"/>
          <w:b/>
          <w:bCs/>
          <w:color w:val="222222"/>
          <w:sz w:val="24"/>
          <w:szCs w:val="24"/>
          <w:rtl/>
          <w:lang w:bidi="ar-OM"/>
        </w:rPr>
        <w:t>إ</w:t>
      </w:r>
      <w:r w:rsidRPr="00CF0AA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</w:rPr>
        <w:t>لكتروني لقسم التسجيل:</w:t>
      </w:r>
      <w:r w:rsidRPr="00CF0AAB">
        <w:t xml:space="preserve"> </w:t>
      </w:r>
      <w:r w:rsidRPr="00CF0AAB">
        <w:rPr>
          <w:rFonts w:asciiTheme="majorBidi" w:eastAsia="Times New Roman" w:hAnsiTheme="majorBidi" w:cstheme="majorBidi"/>
          <w:color w:val="1155CC"/>
          <w:sz w:val="24"/>
          <w:szCs w:val="24"/>
          <w:u w:val="single"/>
        </w:rPr>
        <w:t>rs@majancollege.edu.om</w:t>
      </w:r>
    </w:p>
    <w:sectPr w:rsidR="00A2238B" w:rsidRPr="00C14F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708"/>
    <w:multiLevelType w:val="hybridMultilevel"/>
    <w:tmpl w:val="30B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DD"/>
    <w:rsid w:val="000240BA"/>
    <w:rsid w:val="0024125B"/>
    <w:rsid w:val="002E5C05"/>
    <w:rsid w:val="004461F8"/>
    <w:rsid w:val="0060615E"/>
    <w:rsid w:val="00626F75"/>
    <w:rsid w:val="006C3F6A"/>
    <w:rsid w:val="00861C76"/>
    <w:rsid w:val="00AF46A8"/>
    <w:rsid w:val="00B3200C"/>
    <w:rsid w:val="00C14FDD"/>
    <w:rsid w:val="00C61322"/>
    <w:rsid w:val="00D32E89"/>
    <w:rsid w:val="00DB2C1A"/>
    <w:rsid w:val="00EC5AFA"/>
    <w:rsid w:val="00FA52C2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8319"/>
  <w15:chartTrackingRefBased/>
  <w15:docId w15:val="{9393A783-DCDE-423D-A4FD-FCC29E30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Thuraiya Al-Hajri</dc:creator>
  <cp:keywords/>
  <dc:description/>
  <cp:lastModifiedBy>Shrooq Al Busaidi</cp:lastModifiedBy>
  <cp:revision>14</cp:revision>
  <dcterms:created xsi:type="dcterms:W3CDTF">2021-12-05T05:39:00Z</dcterms:created>
  <dcterms:modified xsi:type="dcterms:W3CDTF">2021-12-09T10:40:00Z</dcterms:modified>
</cp:coreProperties>
</file>